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55" w:type="dxa"/>
        <w:tblInd w:w="-544" w:type="dxa"/>
        <w:tblCellMar>
          <w:top w:w="0" w:type="dxa"/>
          <w:left w:w="184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855"/>
      </w:tblGrid>
      <w:tr w:rsidR="00981ED7" w14:paraId="6EE72709" w14:textId="77777777">
        <w:trPr>
          <w:trHeight w:val="1950"/>
        </w:trPr>
        <w:tc>
          <w:tcPr>
            <w:tcW w:w="9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1A6198" w14:textId="77777777" w:rsidR="00981ED7" w:rsidRDefault="00022BA3">
            <w:pPr>
              <w:spacing w:after="29"/>
              <w:ind w:right="107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Муниципальное бюджетное дошкольное образовательное учреждение                  </w:t>
            </w:r>
          </w:p>
          <w:p w14:paraId="171ED718" w14:textId="77777777" w:rsidR="00981ED7" w:rsidRDefault="00022BA3">
            <w:pPr>
              <w:spacing w:after="25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«Детский сад с приоритетным осуществлением санитарно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гигиенических, профилактических и оздоровительных мероприятий и процедур № 267 г. Челябинска»  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юр. адрес: 454078 г. Челябинск, ул. Гончаренко, 69-а тел. (351) 256-07-03,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152E6327" w14:textId="77777777" w:rsidR="00981ED7" w:rsidRDefault="00022BA3">
            <w:pPr>
              <w:spacing w:after="19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Второе здание: 454078, г. Челябинск, ул. Гончаренко, 75-а тел. (351) 257-36-83,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2F9E81D2" w14:textId="77777777" w:rsidR="00981ED7" w:rsidRDefault="00022BA3">
            <w:pPr>
              <w:tabs>
                <w:tab w:val="center" w:pos="360"/>
                <w:tab w:val="center" w:pos="4746"/>
              </w:tabs>
              <w:spacing w:after="0"/>
            </w:pPr>
            <w:r>
              <w:tab/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электронная почта: mdou __267 @ mail.ru </w:t>
            </w:r>
          </w:p>
        </w:tc>
      </w:tr>
    </w:tbl>
    <w:p w14:paraId="34D164A1" w14:textId="77777777" w:rsidR="00981ED7" w:rsidRDefault="00022BA3">
      <w:pPr>
        <w:spacing w:after="2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0E3EBE" w14:textId="77777777" w:rsidR="00981ED7" w:rsidRDefault="00022BA3">
      <w:pPr>
        <w:spacing w:after="39"/>
        <w:ind w:left="19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Мониторинг освоения детьми ООП </w:t>
      </w:r>
    </w:p>
    <w:p w14:paraId="1D89D917" w14:textId="7CDD2D95" w:rsidR="00981ED7" w:rsidRDefault="00022BA3">
      <w:pPr>
        <w:spacing w:after="89"/>
        <w:ind w:left="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За 2023</w:t>
      </w:r>
      <w:r>
        <w:rPr>
          <w:rFonts w:ascii="Times New Roman" w:eastAsia="Times New Roman" w:hAnsi="Times New Roman" w:cs="Times New Roman"/>
          <w:b/>
          <w:sz w:val="28"/>
        </w:rPr>
        <w:t>- 2024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14:paraId="4C5A0792" w14:textId="77777777" w:rsidR="00981ED7" w:rsidRDefault="00022BA3">
      <w:pPr>
        <w:pStyle w:val="1"/>
        <w:ind w:left="-5"/>
      </w:pPr>
      <w:r>
        <w:rPr>
          <w:b w:val="0"/>
          <w:i w:val="0"/>
          <w:sz w:val="37"/>
          <w:vertAlign w:val="superscript"/>
        </w:rPr>
        <w:t xml:space="preserve"> </w:t>
      </w:r>
      <w:r>
        <w:rPr>
          <w:b w:val="0"/>
          <w:i w:val="0"/>
          <w:sz w:val="37"/>
          <w:vertAlign w:val="superscript"/>
        </w:rPr>
        <w:tab/>
      </w:r>
      <w:r>
        <w:rPr>
          <w:sz w:val="22"/>
        </w:rPr>
        <w:t xml:space="preserve">             </w:t>
      </w:r>
      <w:r>
        <w:t xml:space="preserve">Общий процент освоения достижений МБДОУ  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  <w:r>
        <w:t xml:space="preserve">«ДС №267 г. Челябинска» </w:t>
      </w:r>
    </w:p>
    <w:p w14:paraId="34E13911" w14:textId="77777777" w:rsidR="00981ED7" w:rsidRDefault="00022BA3">
      <w:pPr>
        <w:spacing w:after="0"/>
        <w:ind w:left="1167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</w:t>
      </w:r>
    </w:p>
    <w:p w14:paraId="3F571086" w14:textId="77777777" w:rsidR="00981ED7" w:rsidRDefault="00022BA3">
      <w:pPr>
        <w:spacing w:after="98"/>
      </w:pPr>
      <w:r>
        <w:t xml:space="preserve">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1C7D8F50" wp14:editId="17EFA8B6">
                <wp:extent cx="5114290" cy="2688083"/>
                <wp:effectExtent l="0" t="0" r="0" b="0"/>
                <wp:docPr id="1219" name="Group 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290" cy="2688083"/>
                          <a:chOff x="0" y="0"/>
                          <a:chExt cx="5114290" cy="2688083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0453"/>
                            <a:ext cx="5114290" cy="2627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ectangle 86"/>
                        <wps:cNvSpPr/>
                        <wps:spPr>
                          <a:xfrm>
                            <a:off x="2374900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3EC1D" w14:textId="77777777" w:rsidR="00981ED7" w:rsidRDefault="00022BA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D8F50" id="Group 1219" o:spid="_x0000_s1026" style="width:402.7pt;height:211.65pt;mso-position-horizontal-relative:char;mso-position-vertical-relative:line" coordsize="51142,26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top:604;width:51142;height:26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">
                  <v:imagedata r:id="rId5" o:title=""/>
                </v:shape>
                <v:rect id="Rectangle 86" o:spid="_x0000_s1028" style="position:absolute;left:237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8C3EC1D" w14:textId="77777777" w:rsidR="00981ED7" w:rsidRDefault="00022BA3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21CC3C" w14:textId="77777777" w:rsidR="00981ED7" w:rsidRDefault="00022BA3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A4CE52" w14:textId="77777777" w:rsidR="00981ED7" w:rsidRDefault="00022BA3">
      <w:pPr>
        <w:tabs>
          <w:tab w:val="center" w:pos="4680"/>
          <w:tab w:val="center" w:pos="7818"/>
        </w:tabs>
        <w:spacing w:after="3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</w:rPr>
        <w:t>Общий процент освоения ООП по образовательным областям: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68C064A" w14:textId="77777777" w:rsidR="00981ED7" w:rsidRDefault="00022BA3">
      <w:pPr>
        <w:pStyle w:val="2"/>
        <w:tabs>
          <w:tab w:val="center" w:pos="4683"/>
        </w:tabs>
        <w:spacing w:after="350"/>
        <w:ind w:lef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Познавательное развитие </w:t>
      </w:r>
    </w:p>
    <w:p w14:paraId="04DA314F" w14:textId="77777777" w:rsidR="00981ED7" w:rsidRDefault="00022BA3">
      <w:pPr>
        <w:spacing w:after="98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noProof/>
        </w:rPr>
        <w:drawing>
          <wp:inline distT="0" distB="0" distL="0" distR="0" wp14:anchorId="60280DE1" wp14:editId="7BA960AE">
            <wp:extent cx="5154422" cy="2577465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4422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A250CE" w14:textId="77777777" w:rsidR="00981ED7" w:rsidRDefault="00022BA3">
      <w:pPr>
        <w:spacing w:after="15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B02D604" w14:textId="77777777" w:rsidR="00981ED7" w:rsidRDefault="0002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D90F81" w14:textId="77777777" w:rsidR="00981ED7" w:rsidRDefault="00022BA3">
      <w:pPr>
        <w:spacing w:after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34763E" w14:textId="77777777" w:rsidR="00981ED7" w:rsidRDefault="00022BA3">
      <w:pPr>
        <w:spacing w:after="234"/>
        <w:ind w:left="1537" w:hanging="10"/>
      </w:pPr>
      <w:r>
        <w:rPr>
          <w:rFonts w:ascii="Times New Roman" w:eastAsia="Times New Roman" w:hAnsi="Times New Roman" w:cs="Times New Roman"/>
          <w:b/>
          <w:i/>
        </w:rPr>
        <w:t xml:space="preserve">Общий процент освоения ООП по образовательным областям: </w:t>
      </w:r>
    </w:p>
    <w:p w14:paraId="07A91313" w14:textId="77777777" w:rsidR="00981ED7" w:rsidRDefault="00022BA3">
      <w:pPr>
        <w:pStyle w:val="2"/>
        <w:ind w:left="33" w:right="10"/>
      </w:pPr>
      <w:r>
        <w:t xml:space="preserve">Речевое развитие </w:t>
      </w:r>
    </w:p>
    <w:p w14:paraId="7C4D7E9D" w14:textId="77777777" w:rsidR="00981ED7" w:rsidRDefault="00022BA3">
      <w:pPr>
        <w:spacing w:after="251"/>
      </w:pPr>
      <w:r>
        <w:t xml:space="preserve">          </w:t>
      </w:r>
      <w:r>
        <w:rPr>
          <w:noProof/>
        </w:rPr>
        <w:drawing>
          <wp:inline distT="0" distB="0" distL="0" distR="0" wp14:anchorId="2BEEDB4A" wp14:editId="055F64E7">
            <wp:extent cx="4838065" cy="241935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3FF4E83" w14:textId="77777777" w:rsidR="00981ED7" w:rsidRDefault="00022BA3">
      <w:pPr>
        <w:spacing w:after="185"/>
        <w:ind w:left="6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473CCA2" w14:textId="77777777" w:rsidR="00981ED7" w:rsidRDefault="00022BA3">
      <w:pPr>
        <w:spacing w:after="232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97E42E9" w14:textId="77777777" w:rsidR="00981ED7" w:rsidRDefault="00022BA3">
      <w:pPr>
        <w:spacing w:after="234"/>
        <w:ind w:left="1537" w:hanging="10"/>
      </w:pPr>
      <w:r>
        <w:rPr>
          <w:rFonts w:ascii="Times New Roman" w:eastAsia="Times New Roman" w:hAnsi="Times New Roman" w:cs="Times New Roman"/>
          <w:b/>
          <w:i/>
        </w:rPr>
        <w:t xml:space="preserve">Общий процент освоения ООП по образовательным областям: </w:t>
      </w:r>
    </w:p>
    <w:p w14:paraId="5BD9B93D" w14:textId="77777777" w:rsidR="00981ED7" w:rsidRDefault="00022BA3">
      <w:pPr>
        <w:pStyle w:val="2"/>
        <w:ind w:left="33" w:right="7"/>
      </w:pPr>
      <w:r>
        <w:t xml:space="preserve">Социально-коммуникативное развитие </w:t>
      </w:r>
    </w:p>
    <w:p w14:paraId="4AA435C5" w14:textId="77777777" w:rsidR="00981ED7" w:rsidRDefault="00022BA3">
      <w:pPr>
        <w:spacing w:after="252"/>
        <w:ind w:right="652"/>
        <w:jc w:val="right"/>
      </w:pPr>
      <w:r>
        <w:rPr>
          <w:noProof/>
        </w:rPr>
        <w:drawing>
          <wp:inline distT="0" distB="0" distL="0" distR="0" wp14:anchorId="37AE9C2E" wp14:editId="40AA5545">
            <wp:extent cx="5018533" cy="250952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8533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AFB3E4" w14:textId="77777777" w:rsidR="00981ED7" w:rsidRDefault="00022BA3">
      <w:pPr>
        <w:spacing w:after="185"/>
        <w:ind w:left="6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794E5D5" w14:textId="77777777" w:rsidR="00981ED7" w:rsidRDefault="00022BA3">
      <w:pPr>
        <w:spacing w:after="185"/>
        <w:ind w:left="6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641D21B" w14:textId="77777777" w:rsidR="00981ED7" w:rsidRDefault="00022BA3">
      <w:pPr>
        <w:spacing w:after="185"/>
        <w:ind w:left="6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6261259" w14:textId="77777777" w:rsidR="00981ED7" w:rsidRDefault="00022BA3">
      <w:pPr>
        <w:spacing w:after="185"/>
        <w:ind w:left="6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D9AD78B" w14:textId="77777777" w:rsidR="00981ED7" w:rsidRDefault="00022BA3">
      <w:pPr>
        <w:spacing w:after="184"/>
        <w:ind w:left="6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84BC90A" w14:textId="77777777" w:rsidR="00981ED7" w:rsidRDefault="00022BA3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 </w:t>
      </w:r>
    </w:p>
    <w:p w14:paraId="7E6C3A6E" w14:textId="77777777" w:rsidR="00981ED7" w:rsidRDefault="00022BA3">
      <w:pPr>
        <w:spacing w:after="234"/>
        <w:ind w:left="1537" w:hanging="10"/>
      </w:pPr>
      <w:r>
        <w:rPr>
          <w:rFonts w:ascii="Times New Roman" w:eastAsia="Times New Roman" w:hAnsi="Times New Roman" w:cs="Times New Roman"/>
          <w:b/>
          <w:i/>
        </w:rPr>
        <w:t xml:space="preserve">Общий процент освоения ООП по образовательным областям: </w:t>
      </w:r>
    </w:p>
    <w:p w14:paraId="190A77D6" w14:textId="77777777" w:rsidR="00981ED7" w:rsidRDefault="00022BA3">
      <w:pPr>
        <w:pStyle w:val="2"/>
        <w:ind w:left="33" w:right="5"/>
      </w:pPr>
      <w:r>
        <w:t xml:space="preserve">Физическое развитие </w:t>
      </w:r>
    </w:p>
    <w:p w14:paraId="41A4198B" w14:textId="77777777" w:rsidR="00981ED7" w:rsidRDefault="00022BA3">
      <w:pPr>
        <w:spacing w:after="103"/>
        <w:ind w:right="729"/>
        <w:jc w:val="right"/>
      </w:pPr>
      <w:r>
        <w:rPr>
          <w:noProof/>
        </w:rPr>
        <w:drawing>
          <wp:inline distT="0" distB="0" distL="0" distR="0" wp14:anchorId="6196199F" wp14:editId="5661D5A2">
            <wp:extent cx="4933315" cy="2466975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F74CA4E" w14:textId="77777777" w:rsidR="00981ED7" w:rsidRDefault="00022BA3">
      <w:r>
        <w:t xml:space="preserve"> </w:t>
      </w:r>
    </w:p>
    <w:p w14:paraId="4E81DFE3" w14:textId="77777777" w:rsidR="00981ED7" w:rsidRDefault="00022BA3">
      <w:pPr>
        <w:spacing w:after="360"/>
      </w:pPr>
      <w:r>
        <w:t xml:space="preserve"> </w:t>
      </w:r>
    </w:p>
    <w:p w14:paraId="6776E13A" w14:textId="77777777" w:rsidR="00981ED7" w:rsidRDefault="00022BA3">
      <w:pPr>
        <w:spacing w:after="234"/>
        <w:ind w:left="1537" w:hanging="10"/>
      </w:pPr>
      <w:r>
        <w:rPr>
          <w:rFonts w:ascii="Times New Roman" w:eastAsia="Times New Roman" w:hAnsi="Times New Roman" w:cs="Times New Roman"/>
          <w:b/>
          <w:i/>
        </w:rPr>
        <w:t xml:space="preserve">Общий процент освоения ООП по образовательным областям: </w:t>
      </w:r>
    </w:p>
    <w:p w14:paraId="56AB5F23" w14:textId="77777777" w:rsidR="00981ED7" w:rsidRDefault="00022BA3">
      <w:pPr>
        <w:pStyle w:val="2"/>
        <w:spacing w:after="160"/>
        <w:ind w:left="33"/>
      </w:pPr>
      <w:r>
        <w:t xml:space="preserve">Художественно- эстетическое развитие </w:t>
      </w:r>
    </w:p>
    <w:p w14:paraId="076D9F3B" w14:textId="77777777" w:rsidR="00981ED7" w:rsidRDefault="00022BA3">
      <w:pPr>
        <w:ind w:left="7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8241ED" w14:textId="77777777" w:rsidR="00981ED7" w:rsidRDefault="00022BA3">
      <w:pPr>
        <w:spacing w:after="3"/>
        <w:ind w:left="7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27CA03" w14:textId="77777777" w:rsidR="00981ED7" w:rsidRDefault="00022BA3">
      <w:pPr>
        <w:spacing w:after="0"/>
        <w:ind w:right="335"/>
        <w:jc w:val="right"/>
      </w:pPr>
      <w:r>
        <w:rPr>
          <w:noProof/>
        </w:rPr>
        <w:drawing>
          <wp:inline distT="0" distB="0" distL="0" distR="0" wp14:anchorId="024D7EC6" wp14:editId="72051A03">
            <wp:extent cx="5418456" cy="2709545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8456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81ED7">
      <w:pgSz w:w="11904" w:h="16838"/>
      <w:pgMar w:top="582" w:right="863" w:bottom="157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D7"/>
    <w:rsid w:val="00022BA3"/>
    <w:rsid w:val="0098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0BAF7"/>
  <w15:docId w15:val="{8DF268D6-DF82-40DB-9FEE-7E2CEEDA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2024-05-30T07:35:00Z</dcterms:created>
  <dcterms:modified xsi:type="dcterms:W3CDTF">2024-05-30T07:35:00Z</dcterms:modified>
</cp:coreProperties>
</file>